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76F" w:rsidRDefault="00B5676F" w:rsidP="00B5676F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Образац 2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ФАКУЛТЕТ ______________________                          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 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Датум: _________________                             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СЕНАТУ УНИВЕРЗИТЕТА У КРАГУЈЕВЦУ</w:t>
      </w:r>
    </w:p>
    <w:p w:rsidR="00B5676F" w:rsidRPr="008C1954" w:rsidRDefault="00B5676F" w:rsidP="00B56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C195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ПРЕДЛОГ ЗА ИЗБОР</w:t>
      </w:r>
    </w:p>
    <w:p w:rsidR="00B5676F" w:rsidRDefault="00B5676F" w:rsidP="00B56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C195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 ЗВАЊЕ РЕДОВНИ ПРОФЕСОР</w:t>
      </w:r>
    </w:p>
    <w:p w:rsidR="00B5676F" w:rsidRDefault="00C31619" w:rsidP="00B56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(члан 7</w:t>
      </w:r>
      <w:r w:rsidR="00B5676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4. и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7</w:t>
      </w:r>
      <w:r w:rsidR="00B5676F">
        <w:rPr>
          <w:rFonts w:ascii="Times New Roman" w:eastAsia="Times New Roman" w:hAnsi="Times New Roman" w:cs="Times New Roman"/>
          <w:sz w:val="24"/>
          <w:szCs w:val="24"/>
          <w:lang w:val="sr-Cyrl-CS"/>
        </w:rPr>
        <w:t>5. Закона о високом образовању)</w:t>
      </w:r>
    </w:p>
    <w:p w:rsidR="00C31619" w:rsidRDefault="00C31619" w:rsidP="00B56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b/>
          <w:sz w:val="21"/>
          <w:szCs w:val="21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– ПОДАЦИ О КАНДИДАТУ ПРЕДЛОЖЕНОМ ЗА ИЗБОР У ЗВАЊЕ РЕДОВНИ ПРОФЕСОР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Име, средње име и презиме кандидата __________________________________________________________________________</w:t>
      </w: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Ужа научна/уметничка област за коју се наставник бира __________________________________________________________________________</w:t>
      </w: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Радни однос са пуним или непуним радним временом __________________________________________________________________________</w:t>
      </w:r>
    </w:p>
    <w:p w:rsidR="00C31619" w:rsidRDefault="00C31619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До овог избора кандидат је био у звању ________________________ у које је први пут изабран_____________________ за ужу научну/уметничку област _________________</w:t>
      </w: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</w:t>
      </w: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 доношења одлуке о расписивању конкурса за избор __________________________________________________________________________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II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– ОСНОВНИ ПОДАЦИ О ТОКУ ПОСТУПКА ИЗБОРА У ЗВАЊЕ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истека изборног периода,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односно периода на који је засновао радни однос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__________________________________________________________________________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и место објављивања конкурса      </w:t>
      </w:r>
    </w:p>
    <w:p w:rsidR="00B5676F" w:rsidRPr="00597866" w:rsidRDefault="00B5676F" w:rsidP="00B5676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у средствима јавног информисања ______________________________________</w:t>
      </w:r>
    </w:p>
    <w:p w:rsidR="00B5676F" w:rsidRPr="00597866" w:rsidRDefault="00B5676F" w:rsidP="00B5676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званичној електронској страници Универзитета 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Звање за које је расписан конкурс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III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– ПОДАЦИ О </w:t>
      </w:r>
      <w:r w:rsidRPr="00597866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ИЗВЕШТАЈУ, САЖЕТКУ ИЗВЕШТАЈА И КОМИСИЈИ ЗА ПРИПРЕМУ ИЗВЕШТАЈА И САЖЕТКА ИЗВЕШТАЈА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Назив органа, број и датум Одлуке о именовању председника и чланова Комисије за припрему Извештаја о пријављеним кандидатима на Конкурс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 </w:t>
      </w:r>
    </w:p>
    <w:p w:rsidR="00C31619" w:rsidRDefault="00C31619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31619" w:rsidRDefault="00C31619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31619" w:rsidRDefault="00C31619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Састав Комисије за припрему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извештаја: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Име и презиме           Звање          Ужа научна односно             Организација у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              уметничка област                којој је запослен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1) ______________    ___________     _________________           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2) ______________    ___________     _________________           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3) ______________    ___________     _________________           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4) ______________    ___________     _________________           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5) ______________    ___________     _________________           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Број пријављених кандидата </w:t>
      </w:r>
      <w:r w:rsidR="00C31619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конкурс</w:t>
      </w:r>
      <w:r w:rsidR="00C31619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 ли је било издвојених мишљења чланова комисије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стављања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 на увид јавности на званичној електронској страници Универзитета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Да ли је било поднетих приговора, и ако јесте навести име и презиме подносиоца приговора и датум подношења ________________________________________________</w:t>
      </w:r>
    </w:p>
    <w:p w:rsidR="00C31619" w:rsidRPr="00597866" w:rsidRDefault="00C31619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___________________________________________________________________________</w:t>
      </w:r>
    </w:p>
    <w:p w:rsidR="00B5676F" w:rsidRPr="00597866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Одговор Комисије на поднети приговор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број, датум и кратка садржина одговора)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IV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– </w:t>
      </w:r>
      <w:r w:rsidRPr="00597866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БРОЈ И ДАТУМ ОДЛУКЕ О УТВРЂИВАЊУ ПРЕДЛОГА ОД СТРАНЕ НАДЛЕЖНОГ ОРГАНА ФАКУЛТЕТА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_____________________________________________________________________________________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Потврђујем да је поступак утврђивања предлога за избор кандидата _______________________ у звање _____________________ вођен у свему у складу са одредбама Закона, Статута Универзитета, Статута факултета,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општег акта факултета којим је регулисан начин и поступак заснивања радног односа и стицање звања наставника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</w:t>
      </w:r>
      <w:r w:rsidR="00C31619">
        <w:rPr>
          <w:rFonts w:ascii="Times New Roman" w:eastAsia="Times New Roman" w:hAnsi="Times New Roman" w:cs="Times New Roman"/>
          <w:sz w:val="24"/>
          <w:szCs w:val="24"/>
          <w:lang w:val="sr-Cyrl-CS"/>
        </w:rPr>
        <w:t>Правилника начину и поступку стицања звања и заснивања радног односа наставника Универзитета у Крагујевцу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ПОТПИС ДЕКАНА ФАКУЛТЕТА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 w:rsidR="00C31619">
        <w:rPr>
          <w:rFonts w:ascii="Times New Roman" w:eastAsia="Times New Roman" w:hAnsi="Times New Roman" w:cs="Times New Roman"/>
          <w:sz w:val="21"/>
          <w:szCs w:val="21"/>
          <w:lang w:val="sr-Cyrl-CS"/>
        </w:rPr>
        <w:t>М.П.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Прилози:</w:t>
      </w:r>
    </w:p>
    <w:p w:rsidR="00B5676F" w:rsidRPr="00597866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(1) Одлука </w:t>
      </w:r>
      <w:r w:rsidRPr="00597866">
        <w:rPr>
          <w:rFonts w:ascii="Times New Roman" w:eastAsia="Times New Roman" w:hAnsi="Times New Roman" w:cs="Times New Roman"/>
          <w:sz w:val="21"/>
          <w:szCs w:val="21"/>
          <w:lang w:val="sr-Cyrl-CS"/>
        </w:rPr>
        <w:t>надлежног органа факултета о утврђивању предлога</w:t>
      </w:r>
      <w:r w:rsidR="00C31619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за избор</w:t>
      </w:r>
      <w:bookmarkStart w:id="0" w:name="_GoBack"/>
      <w:bookmarkEnd w:id="0"/>
      <w:r w:rsidRPr="00597866">
        <w:rPr>
          <w:rFonts w:ascii="Times New Roman" w:eastAsia="Times New Roman" w:hAnsi="Times New Roman" w:cs="Times New Roman"/>
          <w:sz w:val="21"/>
          <w:szCs w:val="21"/>
          <w:lang w:val="sr-Cyrl-CS"/>
        </w:rPr>
        <w:t>;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597866">
        <w:rPr>
          <w:rFonts w:ascii="Times New Roman" w:eastAsia="Times New Roman" w:hAnsi="Times New Roman" w:cs="Times New Roman"/>
          <w:sz w:val="21"/>
          <w:szCs w:val="21"/>
          <w:lang w:val="sr-Cyrl-CS"/>
        </w:rPr>
        <w:t>(2) И</w:t>
      </w:r>
      <w:r w:rsidRPr="00597866">
        <w:rPr>
          <w:rFonts w:ascii="Times New Roman" w:eastAsia="Times New Roman" w:hAnsi="Times New Roman" w:cs="Times New Roman"/>
          <w:sz w:val="21"/>
          <w:szCs w:val="21"/>
          <w:lang w:val="ru-RU"/>
        </w:rPr>
        <w:t>звештај и сажетак извештаја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Комисије о пријављеним кандидатима за избор у звање;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(</w:t>
      </w:r>
      <w:r>
        <w:rPr>
          <w:rFonts w:ascii="Times New Roman" w:eastAsia="Times New Roman" w:hAnsi="Times New Roman" w:cs="Times New Roman"/>
          <w:sz w:val="21"/>
          <w:szCs w:val="21"/>
          <w:lang w:val="ru-RU"/>
        </w:rPr>
        <w:t>3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) Други прилози релевантни за одлучивање.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</w:pPr>
      <w:r>
        <w:rPr>
          <w:rFonts w:ascii="Times New Roman" w:eastAsia="Times New Roman" w:hAnsi="Times New Roman" w:cs="Times New Roman"/>
          <w:b/>
          <w:i/>
          <w:sz w:val="21"/>
          <w:szCs w:val="21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b/>
          <w:i/>
          <w:sz w:val="21"/>
          <w:szCs w:val="21"/>
          <w:u w:val="single"/>
          <w:lang w:val="sr-Cyrl-CS"/>
        </w:rPr>
        <w:t>Напомена: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 xml:space="preserve"> сви прилози 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>достављају се и у електронској форми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>.</w:t>
      </w:r>
    </w:p>
    <w:p w:rsidR="001E3C8A" w:rsidRPr="00C31619" w:rsidRDefault="001E3C8A">
      <w:pPr>
        <w:rPr>
          <w:lang w:val="ru-RU"/>
        </w:rPr>
      </w:pPr>
    </w:p>
    <w:sectPr w:rsidR="001E3C8A" w:rsidRPr="00C3161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C00" w:rsidRDefault="00FC7C00" w:rsidP="004F70F3">
      <w:pPr>
        <w:spacing w:after="0" w:line="240" w:lineRule="auto"/>
      </w:pPr>
      <w:r>
        <w:separator/>
      </w:r>
    </w:p>
  </w:endnote>
  <w:endnote w:type="continuationSeparator" w:id="0">
    <w:p w:rsidR="00FC7C00" w:rsidRDefault="00FC7C00" w:rsidP="004F7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4968569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F70F3" w:rsidRPr="004F70F3" w:rsidRDefault="004F70F3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F70F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F70F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F70F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3161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4F70F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4F70F3" w:rsidRDefault="004F70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C00" w:rsidRDefault="00FC7C00" w:rsidP="004F70F3">
      <w:pPr>
        <w:spacing w:after="0" w:line="240" w:lineRule="auto"/>
      </w:pPr>
      <w:r>
        <w:separator/>
      </w:r>
    </w:p>
  </w:footnote>
  <w:footnote w:type="continuationSeparator" w:id="0">
    <w:p w:rsidR="00FC7C00" w:rsidRDefault="00FC7C00" w:rsidP="004F7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C482D"/>
    <w:multiLevelType w:val="hybridMultilevel"/>
    <w:tmpl w:val="E43C6388"/>
    <w:lvl w:ilvl="0" w:tplc="931AE8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6F"/>
    <w:rsid w:val="001E3C8A"/>
    <w:rsid w:val="004B6F4B"/>
    <w:rsid w:val="004F70F3"/>
    <w:rsid w:val="007A2152"/>
    <w:rsid w:val="00B5676F"/>
    <w:rsid w:val="00C31619"/>
    <w:rsid w:val="00FC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7A8F4-5519-47E4-8810-F365E9F03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76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7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7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F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F7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F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dEXE</dc:creator>
  <cp:keywords/>
  <dc:description/>
  <cp:lastModifiedBy>User</cp:lastModifiedBy>
  <cp:revision>3</cp:revision>
  <dcterms:created xsi:type="dcterms:W3CDTF">2020-11-19T13:32:00Z</dcterms:created>
  <dcterms:modified xsi:type="dcterms:W3CDTF">2020-11-19T13:39:00Z</dcterms:modified>
</cp:coreProperties>
</file>